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  <w:bookmarkStart w:id="0" w:name="__DdeLink__4299_2474634558"/>
      <w:bookmarkStart w:id="1" w:name="__DdeLink__241_1516241662"/>
      <w:bookmarkStart w:id="2" w:name="__DdeLink__4299_2474634558"/>
      <w:bookmarkStart w:id="3" w:name="__DdeLink__241_1516241662"/>
      <w:bookmarkEnd w:id="2"/>
      <w:bookmarkEnd w:id="3"/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Venerdì 19 settembre alle 20.30 la Sala di Palazzo Vecchio di Bagnacavallo ospiterà l’incontro “Romagna selvatica: il lupo e altri protagonisti della storia della fauna in Romagna” con Eraldo Baldini, scrittore, sceneggiatore e autore teatrale, e Massimiliano Costa, biologo e direttore del Parco regionale del Delta del Po.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Gli autori del volume “Romagna selvatica ieri e oggi”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(Il Ponte Vecchio, 2025)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guideranno il pubblico alla scoperta della storia e dell’attualità della fauna in Romagna, tra specie scomparse, resistenti, ritornate o nuove arrivate, attraverso un intreccio di narrazione storica, dati scientifici e suggestioni culturali.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L’appuntamento rientra nel programma di “Di storia in storia – festival itinerante dei bambini e delle bambine”, quattro giornate che dal 18 al 21 settembre trasformeranno parchi, piazze, biblioteche e luoghi simbolici della città in spazi di narrazione, gioco e creatività.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La partecipazione è gratuita.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Palazzo Vecchio è in piazza della Libertà 5.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Info: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www.bagnacavallocultura.it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(</w:t>
      </w:r>
      <w:r>
        <w:rPr>
          <w:rStyle w:val="Nessuno"/>
          <w:rFonts w:cs="Calibri" w:ascii="Calibri" w:hAnsi="Calibri"/>
          <w:i/>
          <w:iCs/>
          <w:color w:val="auto"/>
          <w:sz w:val="25"/>
          <w:szCs w:val="25"/>
          <w:highlight w:val="white"/>
        </w:rPr>
        <w:t>2</w:t>
      </w:r>
      <w:r>
        <w:rPr>
          <w:rStyle w:val="Nessuno"/>
          <w:rFonts w:eastAsia="Times New Roman" w:cs="Calibri" w:ascii="Calibri" w:hAnsi="Calibri"/>
          <w:i/>
          <w:iCs/>
          <w:color w:val="auto"/>
          <w:kern w:val="0"/>
          <w:sz w:val="25"/>
          <w:szCs w:val="25"/>
          <w:highlight w:val="white"/>
          <w:lang w:val="it-IT" w:eastAsia="zh-CN" w:bidi="ar-SA"/>
        </w:rPr>
        <w:t>74</w:t>
      </w:r>
      <w:r>
        <w:rPr>
          <w:rStyle w:val="Nessuno"/>
          <w:rFonts w:cs="Calibri" w:ascii="Calibri" w:hAnsi="Calibri"/>
          <w:i/>
          <w:iCs/>
          <w:color w:val="auto"/>
          <w:sz w:val="25"/>
          <w:szCs w:val="25"/>
          <w:highlight w:val="white"/>
        </w:rPr>
        <w:t>-2</w:t>
      </w:r>
      <w:r>
        <w:rPr>
          <w:rStyle w:val="Nessuno"/>
          <w:rFonts w:eastAsia="Times New Roman" w:cs="Calibri" w:ascii="Calibri" w:hAnsi="Calibri"/>
          <w:i/>
          <w:iCs/>
          <w:color w:val="auto"/>
          <w:sz w:val="25"/>
          <w:szCs w:val="25"/>
          <w:highlight w:val="white"/>
          <w:lang w:val="it-IT" w:eastAsia="zh-CN" w:bidi="ar-SA"/>
        </w:rPr>
        <w:t>5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)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6540" cy="6883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6040" cy="6876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1pt;height:54.1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4505" cy="92329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920" cy="9226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05pt;height:72.6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Collabora_Office/6.4.10.55$Windows_X86_64 LibreOffice_project/ad0d65badf2d496e342d6f6da7b169bb507c203b</Application>
  <Pages>1</Pages>
  <Words>179</Words>
  <Characters>1109</Characters>
  <CharactersWithSpaces>1277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2023-08-23T11:52:43Z</cp:lastPrinted>
  <dcterms:modified xsi:type="dcterms:W3CDTF">2025-09-17T14:50:53Z</dcterms:modified>
  <cp:revision>50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